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5F438C60">
      <w:bookmarkStart w:name="_GoBack" w:id="0"/>
      <w:bookmarkEnd w:id="0"/>
      <w:r w:rsidR="52BFD2EE">
        <w:rPr/>
        <w:t xml:space="preserve"> </w:t>
      </w:r>
      <w:proofErr w:type="spellStart"/>
      <w:r w:rsidR="52BFD2EE">
        <w:rPr/>
        <w:t>Trobareu</w:t>
      </w:r>
      <w:proofErr w:type="spellEnd"/>
      <w:r w:rsidR="52BFD2EE">
        <w:rPr/>
        <w:t xml:space="preserve"> les preguntes TSS a:</w:t>
      </w:r>
    </w:p>
    <w:p w:rsidR="52BFD2EE" w:rsidP="52BFD2EE" w:rsidRDefault="52BFD2EE" w14:paraId="41960FD6" w14:textId="43294DD3">
      <w:pPr>
        <w:pStyle w:val="Normal"/>
      </w:pPr>
      <w:hyperlink r:id="R6e03c0764ea44222">
        <w:r w:rsidRPr="52BFD2EE" w:rsidR="52BFD2EE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https://app.box.com/s/v8ehlar0k9syx540u7o47o7h5eyx8893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023C3CA"/>
  <w15:docId w15:val="{cc226dea-6df6-4fb8-908a-fe4bdcf6d190}"/>
  <w:rsids>
    <w:rsidRoot w:val="1023C3CA"/>
    <w:rsid w:val="1023C3CA"/>
    <w:rsid w:val="52BFD2EE"/>
    <w:rsid w:val="66FB69E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app.box.com/s/v8ehlar0k9syx540u7o47o7h5eyx8893" TargetMode="External" Id="R6e03c0764ea442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2019-12-31T19:18:03.8412538Z</dcterms:created>
  <dcterms:modified xsi:type="dcterms:W3CDTF">2020-01-10T21:42:50.0270712Z</dcterms:modified>
  <dc:creator>jordi_domenech@hotmail.com</dc:creator>
  <lastModifiedBy>jordi_domenech@hotmail.com</lastModifiedBy>
</coreProperties>
</file>